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B0A" w:rsidRPr="008D467F" w:rsidRDefault="002C3B0A">
      <w:pPr>
        <w:rPr>
          <w:b/>
          <w:sz w:val="24"/>
        </w:rPr>
      </w:pPr>
      <w:r w:rsidRPr="008D467F">
        <w:rPr>
          <w:b/>
          <w:sz w:val="24"/>
        </w:rPr>
        <w:t xml:space="preserve">Leidraad gesprek </w:t>
      </w:r>
      <w:r w:rsidR="001F3503">
        <w:rPr>
          <w:b/>
          <w:sz w:val="24"/>
        </w:rPr>
        <w:t xml:space="preserve">met partner </w:t>
      </w:r>
      <w:bookmarkStart w:id="0" w:name="_GoBack"/>
      <w:bookmarkEnd w:id="0"/>
      <w:r w:rsidRPr="008D467F">
        <w:rPr>
          <w:b/>
          <w:sz w:val="24"/>
        </w:rPr>
        <w:t xml:space="preserve">na </w:t>
      </w:r>
      <w:r w:rsidR="008D467F">
        <w:rPr>
          <w:b/>
          <w:sz w:val="24"/>
        </w:rPr>
        <w:t xml:space="preserve">een </w:t>
      </w:r>
      <w:r w:rsidRPr="008D467F">
        <w:rPr>
          <w:b/>
          <w:sz w:val="24"/>
        </w:rPr>
        <w:t>bredeschoolacti</w:t>
      </w:r>
      <w:r w:rsidR="00FF5E7B">
        <w:rPr>
          <w:b/>
          <w:sz w:val="24"/>
        </w:rPr>
        <w:t>e</w:t>
      </w:r>
      <w:r w:rsidRPr="008D467F">
        <w:rPr>
          <w:b/>
          <w:sz w:val="24"/>
        </w:rPr>
        <w:t xml:space="preserve"> (op basis van Appreciative Inquiry pIEO)</w:t>
      </w:r>
    </w:p>
    <w:p w:rsidR="002C3B0A" w:rsidRPr="008D467F" w:rsidRDefault="002C3B0A">
      <w:pPr>
        <w:rPr>
          <w:b/>
        </w:rPr>
      </w:pPr>
      <w:r w:rsidRPr="008D467F">
        <w:rPr>
          <w:b/>
        </w:rPr>
        <w:t xml:space="preserve">Fase 1: </w:t>
      </w:r>
      <w:r w:rsidR="008D467F">
        <w:rPr>
          <w:b/>
        </w:rPr>
        <w:t>v</w:t>
      </w:r>
      <w:r w:rsidRPr="008D467F">
        <w:rPr>
          <w:b/>
        </w:rPr>
        <w:t>erwonderen</w:t>
      </w:r>
    </w:p>
    <w:p w:rsidR="002C3B0A" w:rsidRPr="008D467F" w:rsidRDefault="002C3B0A" w:rsidP="008D467F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Garamond"/>
        </w:rPr>
      </w:pPr>
      <w:r w:rsidRPr="008D467F">
        <w:rPr>
          <w:rFonts w:cs="Garamond"/>
        </w:rPr>
        <w:t>Kan je een situatie beschrijven waarbij jij het gevoel had dat je echt een</w:t>
      </w:r>
      <w:r w:rsidR="008D467F" w:rsidRPr="008D467F">
        <w:rPr>
          <w:rFonts w:cs="Garamond"/>
        </w:rPr>
        <w:t xml:space="preserve"> </w:t>
      </w:r>
      <w:r w:rsidRPr="008D467F">
        <w:rPr>
          <w:rFonts w:cs="Garamond"/>
        </w:rPr>
        <w:t xml:space="preserve">toegevoegde waarde had voor de </w:t>
      </w:r>
      <w:r w:rsidR="008D467F" w:rsidRPr="008D467F">
        <w:rPr>
          <w:rFonts w:cs="Garamond"/>
        </w:rPr>
        <w:t>kinderen of de jongeren</w:t>
      </w:r>
      <w:r w:rsidR="00FF5E7B">
        <w:rPr>
          <w:rFonts w:cs="Garamond"/>
        </w:rPr>
        <w:t xml:space="preserve"> mbt één van de focussen van de Brede School (kernaspecten, breed leren, (kans)armoede, meertaligheid, ouderbetrokkenheid,…)</w:t>
      </w:r>
      <w:r w:rsidRPr="008D467F">
        <w:rPr>
          <w:rFonts w:cs="Garamond"/>
        </w:rPr>
        <w:t>?</w:t>
      </w:r>
    </w:p>
    <w:p w:rsidR="002C3B0A" w:rsidRPr="008D467F" w:rsidRDefault="002C3B0A" w:rsidP="008D467F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Garamond"/>
        </w:rPr>
      </w:pPr>
      <w:r w:rsidRPr="008D467F">
        <w:rPr>
          <w:rFonts w:cs="Garamond"/>
        </w:rPr>
        <w:t xml:space="preserve">Hoeveel op een schaal van 1 tot 10 geef je jezelf voor </w:t>
      </w:r>
      <w:r w:rsidR="008D467F" w:rsidRPr="008D467F">
        <w:rPr>
          <w:rFonts w:cs="Garamond"/>
        </w:rPr>
        <w:t>die acti</w:t>
      </w:r>
      <w:r w:rsidR="00FF5E7B">
        <w:rPr>
          <w:rFonts w:cs="Garamond"/>
        </w:rPr>
        <w:t>e</w:t>
      </w:r>
      <w:r w:rsidR="008D467F" w:rsidRPr="008D467F">
        <w:rPr>
          <w:rFonts w:cs="Garamond"/>
        </w:rPr>
        <w:t xml:space="preserve">? 1 staat bv. voor </w:t>
      </w:r>
      <w:r w:rsidRPr="008D467F">
        <w:rPr>
          <w:rFonts w:cs="Garamond"/>
        </w:rPr>
        <w:t>een</w:t>
      </w:r>
      <w:r w:rsidR="008D467F">
        <w:rPr>
          <w:rFonts w:cs="Garamond"/>
        </w:rPr>
        <w:t xml:space="preserve"> a</w:t>
      </w:r>
      <w:r w:rsidR="008D467F" w:rsidRPr="008D467F">
        <w:rPr>
          <w:rFonts w:cs="Garamond"/>
        </w:rPr>
        <w:t>cti</w:t>
      </w:r>
      <w:r w:rsidR="00FF5E7B">
        <w:rPr>
          <w:rFonts w:cs="Garamond"/>
        </w:rPr>
        <w:t>e</w:t>
      </w:r>
      <w:r w:rsidR="008D467F" w:rsidRPr="008D467F">
        <w:rPr>
          <w:rFonts w:cs="Garamond"/>
        </w:rPr>
        <w:t xml:space="preserve"> </w:t>
      </w:r>
      <w:r w:rsidRPr="008D467F">
        <w:rPr>
          <w:rFonts w:cs="Garamond"/>
        </w:rPr>
        <w:t xml:space="preserve">waarin je de </w:t>
      </w:r>
      <w:r w:rsidR="008D467F" w:rsidRPr="008D467F">
        <w:rPr>
          <w:rFonts w:cs="Garamond"/>
        </w:rPr>
        <w:t xml:space="preserve">vooropgestelde </w:t>
      </w:r>
      <w:r w:rsidRPr="008D467F">
        <w:rPr>
          <w:rFonts w:cs="Garamond"/>
        </w:rPr>
        <w:t>doelen helemaal niet bereikte en de kinderen totaal</w:t>
      </w:r>
      <w:r w:rsidR="008D467F">
        <w:rPr>
          <w:rFonts w:cs="Garamond"/>
        </w:rPr>
        <w:t xml:space="preserve"> </w:t>
      </w:r>
      <w:r w:rsidRPr="008D467F">
        <w:rPr>
          <w:rFonts w:cs="Garamond"/>
        </w:rPr>
        <w:t xml:space="preserve">niet betrokken waren en 10 voor een zeer geslaagde en effectieve </w:t>
      </w:r>
      <w:r w:rsidR="008D467F" w:rsidRPr="008D467F">
        <w:rPr>
          <w:rFonts w:cs="Garamond"/>
        </w:rPr>
        <w:t>acti</w:t>
      </w:r>
      <w:r w:rsidR="00FF5E7B">
        <w:rPr>
          <w:rFonts w:cs="Garamond"/>
        </w:rPr>
        <w:t>e</w:t>
      </w:r>
      <w:r w:rsidRPr="008D467F">
        <w:rPr>
          <w:rFonts w:cs="Garamond"/>
        </w:rPr>
        <w:t>, met bereikte doelen</w:t>
      </w:r>
      <w:r w:rsidR="008D467F" w:rsidRPr="008D467F">
        <w:rPr>
          <w:rFonts w:cs="Garamond"/>
        </w:rPr>
        <w:t xml:space="preserve"> </w:t>
      </w:r>
      <w:r w:rsidRPr="008D467F">
        <w:rPr>
          <w:rFonts w:cs="Garamond"/>
        </w:rPr>
        <w:t>en</w:t>
      </w:r>
      <w:r w:rsidR="008D467F" w:rsidRPr="008D467F">
        <w:rPr>
          <w:rFonts w:cs="Garamond"/>
        </w:rPr>
        <w:t xml:space="preserve"> een zeer betrokken </w:t>
      </w:r>
      <w:r w:rsidRPr="008D467F">
        <w:rPr>
          <w:rFonts w:cs="Garamond"/>
        </w:rPr>
        <w:t>groep</w:t>
      </w:r>
      <w:r w:rsidR="008D467F" w:rsidRPr="008D467F">
        <w:rPr>
          <w:rFonts w:cs="Garamond"/>
        </w:rPr>
        <w:t xml:space="preserve"> kinderen of jongeren. </w:t>
      </w:r>
    </w:p>
    <w:p w:rsidR="008D467F" w:rsidRPr="008D467F" w:rsidRDefault="002C3B0A" w:rsidP="008D467F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Garamond"/>
        </w:rPr>
      </w:pPr>
      <w:r w:rsidRPr="008D467F">
        <w:rPr>
          <w:rFonts w:cs="Garamond"/>
        </w:rPr>
        <w:t xml:space="preserve">Kan je een stuk van de </w:t>
      </w:r>
      <w:r w:rsidR="008D467F" w:rsidRPr="008D467F">
        <w:rPr>
          <w:rFonts w:cs="Garamond"/>
        </w:rPr>
        <w:t>acti</w:t>
      </w:r>
      <w:r w:rsidR="00FF5E7B">
        <w:rPr>
          <w:rFonts w:cs="Garamond"/>
        </w:rPr>
        <w:t>e</w:t>
      </w:r>
      <w:r w:rsidR="008D467F" w:rsidRPr="008D467F">
        <w:rPr>
          <w:rFonts w:cs="Garamond"/>
        </w:rPr>
        <w:t xml:space="preserve"> </w:t>
      </w:r>
      <w:r w:rsidRPr="008D467F">
        <w:rPr>
          <w:rFonts w:cs="Garamond"/>
        </w:rPr>
        <w:t>noemen w</w:t>
      </w:r>
      <w:r w:rsidR="008D467F" w:rsidRPr="008D467F">
        <w:rPr>
          <w:rFonts w:cs="Garamond"/>
        </w:rPr>
        <w:t>aar je bijzonder trots op bent?</w:t>
      </w:r>
    </w:p>
    <w:p w:rsidR="002C3B0A" w:rsidRPr="008D467F" w:rsidRDefault="002C3B0A" w:rsidP="008D467F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Garamond"/>
        </w:rPr>
      </w:pPr>
      <w:r w:rsidRPr="008D467F">
        <w:rPr>
          <w:rFonts w:cs="Garamond"/>
        </w:rPr>
        <w:t>Wat maakte precies dat deze acti</w:t>
      </w:r>
      <w:r w:rsidR="00FF5E7B">
        <w:rPr>
          <w:rFonts w:cs="Garamond"/>
        </w:rPr>
        <w:t>e</w:t>
      </w:r>
      <w:r w:rsidRPr="008D467F">
        <w:rPr>
          <w:rFonts w:cs="Garamond"/>
        </w:rPr>
        <w:t xml:space="preserve"> zo succesvol was?</w:t>
      </w:r>
    </w:p>
    <w:p w:rsidR="002C3B0A" w:rsidRPr="008D467F" w:rsidRDefault="002C3B0A" w:rsidP="008D467F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Garamond"/>
        </w:rPr>
      </w:pPr>
      <w:r w:rsidRPr="008D467F">
        <w:rPr>
          <w:rFonts w:cs="Garamond"/>
        </w:rPr>
        <w:t>Wat is voor jou nog een verbeterpunt?</w:t>
      </w:r>
    </w:p>
    <w:p w:rsidR="002C3B0A" w:rsidRPr="008D467F" w:rsidRDefault="002C3B0A" w:rsidP="008D467F">
      <w:pPr>
        <w:pStyle w:val="Lijstalinea"/>
        <w:numPr>
          <w:ilvl w:val="0"/>
          <w:numId w:val="3"/>
        </w:numPr>
        <w:spacing w:line="276" w:lineRule="auto"/>
      </w:pPr>
      <w:r w:rsidRPr="008D467F">
        <w:rPr>
          <w:rFonts w:cs="Garamond"/>
        </w:rPr>
        <w:t xml:space="preserve">Beschrijf een situatie in de </w:t>
      </w:r>
      <w:r w:rsidR="008D467F" w:rsidRPr="008D467F">
        <w:rPr>
          <w:rFonts w:cs="Garamond"/>
        </w:rPr>
        <w:t>acti</w:t>
      </w:r>
      <w:r w:rsidR="00FF5E7B">
        <w:rPr>
          <w:rFonts w:cs="Garamond"/>
        </w:rPr>
        <w:t>e</w:t>
      </w:r>
      <w:r w:rsidRPr="008D467F">
        <w:rPr>
          <w:rFonts w:cs="Garamond"/>
        </w:rPr>
        <w:t xml:space="preserve"> die je nog beter wil aanpakken.</w:t>
      </w:r>
    </w:p>
    <w:p w:rsidR="008D467F" w:rsidRPr="008D467F" w:rsidRDefault="008D467F" w:rsidP="008D467F">
      <w:pPr>
        <w:rPr>
          <w:b/>
        </w:rPr>
      </w:pPr>
      <w:r w:rsidRPr="008D467F">
        <w:rPr>
          <w:b/>
        </w:rPr>
        <w:t xml:space="preserve">Fase 2: verbeelden </w:t>
      </w:r>
    </w:p>
    <w:p w:rsidR="008D467F" w:rsidRPr="008D467F" w:rsidRDefault="008D467F" w:rsidP="008D467F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cs="Garamond"/>
        </w:rPr>
      </w:pPr>
      <w:r w:rsidRPr="008D467F">
        <w:rPr>
          <w:rFonts w:cs="Garamond"/>
        </w:rPr>
        <w:t xml:space="preserve">Stel dat 80% van je werktijd </w:t>
      </w:r>
      <w:r>
        <w:rPr>
          <w:rFonts w:cs="Garamond"/>
        </w:rPr>
        <w:t>in Brede School</w:t>
      </w:r>
      <w:r w:rsidRPr="008D467F">
        <w:rPr>
          <w:rFonts w:cs="Garamond"/>
        </w:rPr>
        <w:t xml:space="preserve"> zou bestaan uit </w:t>
      </w:r>
      <w:r>
        <w:rPr>
          <w:rFonts w:cs="Garamond"/>
        </w:rPr>
        <w:t xml:space="preserve">… (vul in met de </w:t>
      </w:r>
      <w:r w:rsidRPr="008D467F">
        <w:rPr>
          <w:rFonts w:cs="Garamond"/>
        </w:rPr>
        <w:t>focus van</w:t>
      </w:r>
    </w:p>
    <w:p w:rsidR="008D467F" w:rsidRPr="008D467F" w:rsidRDefault="008D467F" w:rsidP="008D467F">
      <w:pPr>
        <w:pStyle w:val="Lijstalinea"/>
        <w:autoSpaceDE w:val="0"/>
        <w:autoSpaceDN w:val="0"/>
        <w:adjustRightInd w:val="0"/>
        <w:spacing w:after="0" w:line="276" w:lineRule="auto"/>
        <w:ind w:left="360"/>
        <w:rPr>
          <w:rFonts w:cs="Garamond"/>
        </w:rPr>
      </w:pPr>
      <w:r>
        <w:rPr>
          <w:rFonts w:cs="Garamond"/>
        </w:rPr>
        <w:t xml:space="preserve">de </w:t>
      </w:r>
      <w:r w:rsidRPr="008D467F">
        <w:rPr>
          <w:rFonts w:cs="Garamond"/>
        </w:rPr>
        <w:t>observatie). Hoe zou jouw werksituatie er dan uitzien?</w:t>
      </w:r>
    </w:p>
    <w:p w:rsidR="008D467F" w:rsidRPr="008D467F" w:rsidRDefault="008D467F" w:rsidP="008D467F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cs="Garamond"/>
        </w:rPr>
      </w:pPr>
      <w:r w:rsidRPr="008D467F">
        <w:rPr>
          <w:rFonts w:cs="Garamond"/>
        </w:rPr>
        <w:t>Wat zou je veranderen aan je huidige werksituatie?</w:t>
      </w:r>
    </w:p>
    <w:p w:rsidR="008D467F" w:rsidRPr="008D467F" w:rsidRDefault="008D467F" w:rsidP="008D467F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cs="Garamond"/>
        </w:rPr>
      </w:pPr>
      <w:r w:rsidRPr="008D467F">
        <w:rPr>
          <w:rFonts w:cs="Garamond"/>
        </w:rPr>
        <w:t xml:space="preserve">Hoe is </w:t>
      </w:r>
      <w:r>
        <w:rPr>
          <w:rFonts w:cs="Garamond"/>
        </w:rPr>
        <w:t>je Brede School</w:t>
      </w:r>
      <w:r w:rsidRPr="008D467F">
        <w:rPr>
          <w:rFonts w:cs="Garamond"/>
        </w:rPr>
        <w:t xml:space="preserve"> of je werkproces dan georganiseerd?</w:t>
      </w:r>
    </w:p>
    <w:p w:rsidR="008D467F" w:rsidRPr="008D467F" w:rsidRDefault="008D467F" w:rsidP="008D467F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cs="Garamond"/>
        </w:rPr>
      </w:pPr>
      <w:r w:rsidRPr="008D467F">
        <w:rPr>
          <w:rFonts w:cs="Garamond"/>
        </w:rPr>
        <w:t xml:space="preserve">Hoe zou je </w:t>
      </w:r>
      <w:r>
        <w:rPr>
          <w:rFonts w:cs="Garamond"/>
        </w:rPr>
        <w:t>de brede ontwikkeling</w:t>
      </w:r>
      <w:r w:rsidRPr="008D467F">
        <w:rPr>
          <w:rFonts w:cs="Garamond"/>
        </w:rPr>
        <w:t xml:space="preserve"> van de kinderen</w:t>
      </w:r>
      <w:r>
        <w:rPr>
          <w:rFonts w:cs="Garamond"/>
        </w:rPr>
        <w:t xml:space="preserve"> en de jongeren</w:t>
      </w:r>
      <w:r w:rsidRPr="008D467F">
        <w:rPr>
          <w:rFonts w:cs="Garamond"/>
        </w:rPr>
        <w:t xml:space="preserve"> dan kunnen evalueren?</w:t>
      </w:r>
    </w:p>
    <w:p w:rsidR="008D467F" w:rsidRPr="008D467F" w:rsidRDefault="008D467F" w:rsidP="008D467F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cs="Garamond"/>
        </w:rPr>
      </w:pPr>
      <w:r w:rsidRPr="008D467F">
        <w:rPr>
          <w:rFonts w:cs="Garamond"/>
        </w:rPr>
        <w:t>Met wie werk je samen?</w:t>
      </w:r>
    </w:p>
    <w:p w:rsidR="008D467F" w:rsidRDefault="00FF5E7B" w:rsidP="008D467F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cs="Garamond"/>
        </w:rPr>
      </w:pPr>
      <w:r>
        <w:rPr>
          <w:rFonts w:cs="Garamond"/>
        </w:rPr>
        <w:t>Welke acties</w:t>
      </w:r>
      <w:r w:rsidR="008D467F" w:rsidRPr="008D467F">
        <w:rPr>
          <w:rFonts w:cs="Garamond"/>
        </w:rPr>
        <w:t xml:space="preserve"> voer je uit?</w:t>
      </w:r>
    </w:p>
    <w:p w:rsidR="008D467F" w:rsidRDefault="008D467F" w:rsidP="008D467F">
      <w:pPr>
        <w:autoSpaceDE w:val="0"/>
        <w:autoSpaceDN w:val="0"/>
        <w:adjustRightInd w:val="0"/>
        <w:spacing w:after="0" w:line="276" w:lineRule="auto"/>
        <w:rPr>
          <w:rFonts w:cs="Garamond"/>
        </w:rPr>
      </w:pPr>
    </w:p>
    <w:p w:rsidR="008D467F" w:rsidRPr="008D467F" w:rsidRDefault="008D467F" w:rsidP="008D467F">
      <w:pPr>
        <w:rPr>
          <w:b/>
        </w:rPr>
      </w:pPr>
      <w:r w:rsidRPr="008D467F">
        <w:rPr>
          <w:b/>
        </w:rPr>
        <w:t>Fase 3: vormgeven</w:t>
      </w:r>
    </w:p>
    <w:p w:rsidR="008D467F" w:rsidRPr="008D467F" w:rsidRDefault="008D467F" w:rsidP="008D467F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Garamond"/>
        </w:rPr>
      </w:pPr>
      <w:r w:rsidRPr="008D467F">
        <w:rPr>
          <w:rFonts w:cs="Garamond"/>
        </w:rPr>
        <w:t>Waar wil je de volgende periode aan werken (waar wil je staan)? Hoe ziet dat er dan uit?</w:t>
      </w:r>
    </w:p>
    <w:p w:rsidR="008D467F" w:rsidRPr="008D467F" w:rsidRDefault="008D467F" w:rsidP="008D467F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Garamond"/>
        </w:rPr>
      </w:pPr>
      <w:r w:rsidRPr="008D467F">
        <w:rPr>
          <w:rFonts w:cs="Garamond"/>
        </w:rPr>
        <w:t>Wat kan je morgen al doen om hieraan te werken?</w:t>
      </w:r>
    </w:p>
    <w:p w:rsidR="008D467F" w:rsidRDefault="008D467F" w:rsidP="008D467F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Garamond"/>
        </w:rPr>
      </w:pPr>
      <w:r w:rsidRPr="008D467F">
        <w:rPr>
          <w:rFonts w:cs="Garamond"/>
        </w:rPr>
        <w:t>Als je droom is …, waar wil je dan over … staan?</w:t>
      </w:r>
    </w:p>
    <w:p w:rsidR="00AB3758" w:rsidRDefault="00AB3758" w:rsidP="00AB3758">
      <w:pPr>
        <w:autoSpaceDE w:val="0"/>
        <w:autoSpaceDN w:val="0"/>
        <w:adjustRightInd w:val="0"/>
        <w:spacing w:after="0" w:line="276" w:lineRule="auto"/>
        <w:rPr>
          <w:rFonts w:cs="Garamond"/>
        </w:rPr>
      </w:pPr>
    </w:p>
    <w:p w:rsidR="00AB3758" w:rsidRPr="00AB3758" w:rsidRDefault="00AB3758" w:rsidP="00AB3758">
      <w:pPr>
        <w:rPr>
          <w:b/>
        </w:rPr>
      </w:pPr>
      <w:r w:rsidRPr="00AB3758">
        <w:rPr>
          <w:b/>
        </w:rPr>
        <w:t>Fase 4: verwezenlijken</w:t>
      </w:r>
    </w:p>
    <w:p w:rsidR="00AB3758" w:rsidRPr="00AB3758" w:rsidRDefault="00AB3758" w:rsidP="00AB3758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="Garamond"/>
        </w:rPr>
      </w:pPr>
      <w:r w:rsidRPr="00AB3758">
        <w:rPr>
          <w:rFonts w:cs="Garamond"/>
        </w:rPr>
        <w:t>Formuleer helder en concreet een aansprekend en concreet werkpunt (toekomstbeeld)</w:t>
      </w:r>
    </w:p>
    <w:p w:rsidR="00AB3758" w:rsidRDefault="00AB3758" w:rsidP="00AB3758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="Garamond"/>
        </w:rPr>
      </w:pPr>
      <w:r w:rsidRPr="00AB3758">
        <w:rPr>
          <w:rFonts w:cs="Garamond"/>
        </w:rPr>
        <w:t xml:space="preserve">Welke randvoorwaarden zijn er in de </w:t>
      </w:r>
      <w:r>
        <w:rPr>
          <w:rFonts w:cs="Garamond"/>
        </w:rPr>
        <w:t>brede school</w:t>
      </w:r>
      <w:r w:rsidRPr="00AB3758">
        <w:rPr>
          <w:rFonts w:cs="Garamond"/>
        </w:rPr>
        <w:t xml:space="preserve"> nodig om hieraan te werken? Wat (wie) heb</w:t>
      </w:r>
      <w:r>
        <w:rPr>
          <w:rFonts w:cs="Garamond"/>
        </w:rPr>
        <w:t xml:space="preserve"> </w:t>
      </w:r>
      <w:r w:rsidRPr="00AB3758">
        <w:rPr>
          <w:rFonts w:cs="Garamond"/>
        </w:rPr>
        <w:t>je daarbij nodig?</w:t>
      </w:r>
    </w:p>
    <w:p w:rsidR="00A527C5" w:rsidRPr="00A527C5" w:rsidRDefault="00A527C5" w:rsidP="00A527C5">
      <w:pPr>
        <w:autoSpaceDE w:val="0"/>
        <w:autoSpaceDN w:val="0"/>
        <w:adjustRightInd w:val="0"/>
        <w:spacing w:after="0" w:line="276" w:lineRule="auto"/>
        <w:rPr>
          <w:rFonts w:cs="Garamond"/>
          <w:sz w:val="20"/>
        </w:rPr>
      </w:pPr>
    </w:p>
    <w:p w:rsidR="00A527C5" w:rsidRPr="00A527C5" w:rsidRDefault="00A527C5" w:rsidP="00FF5E7B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</w:rPr>
      </w:pPr>
      <w:r w:rsidRPr="00A527C5">
        <w:rPr>
          <w:rFonts w:cs="Garamond"/>
          <w:szCs w:val="24"/>
        </w:rPr>
        <w:t xml:space="preserve">Het is belangrijk om na de observatie en het gesprek de </w:t>
      </w:r>
      <w:r>
        <w:rPr>
          <w:rFonts w:cs="Garamond"/>
          <w:szCs w:val="24"/>
        </w:rPr>
        <w:t>partner</w:t>
      </w:r>
      <w:r w:rsidRPr="00A527C5">
        <w:rPr>
          <w:rFonts w:cs="Garamond"/>
          <w:szCs w:val="24"/>
        </w:rPr>
        <w:t xml:space="preserve"> te bevragen over hoe hij</w:t>
      </w:r>
      <w:r w:rsidR="00FF5E7B">
        <w:rPr>
          <w:rFonts w:cs="Garamond"/>
          <w:szCs w:val="24"/>
        </w:rPr>
        <w:t xml:space="preserve"> </w:t>
      </w:r>
      <w:r w:rsidRPr="00A527C5">
        <w:rPr>
          <w:rFonts w:cs="Garamond"/>
          <w:szCs w:val="24"/>
        </w:rPr>
        <w:t>de observatie en het gesprek ervaren heeft en of hij nog suggesties ter verbetering kan</w:t>
      </w:r>
      <w:r w:rsidR="00FF5E7B">
        <w:rPr>
          <w:rFonts w:cs="Garamond"/>
          <w:szCs w:val="24"/>
        </w:rPr>
        <w:t xml:space="preserve"> </w:t>
      </w:r>
      <w:r w:rsidRPr="00A527C5">
        <w:rPr>
          <w:rFonts w:cs="Garamond"/>
          <w:szCs w:val="24"/>
        </w:rPr>
        <w:t>aanbrengen? De coach kan hierbij de vraag stellen: ‘Wat moet er tijdens volgende observaties en</w:t>
      </w:r>
      <w:r w:rsidR="00FF5E7B">
        <w:rPr>
          <w:rFonts w:cs="Garamond"/>
          <w:szCs w:val="24"/>
        </w:rPr>
        <w:t xml:space="preserve"> </w:t>
      </w:r>
      <w:r w:rsidRPr="00A527C5">
        <w:rPr>
          <w:rFonts w:cs="Garamond"/>
          <w:szCs w:val="24"/>
        </w:rPr>
        <w:t>nabesprekingen gebeuren, zodat je erna kan concluderen</w:t>
      </w:r>
      <w:r>
        <w:rPr>
          <w:rFonts w:cs="Garamond"/>
          <w:szCs w:val="24"/>
        </w:rPr>
        <w:t xml:space="preserve"> </w:t>
      </w:r>
      <w:r w:rsidRPr="00A527C5">
        <w:rPr>
          <w:rFonts w:cs="Garamond"/>
          <w:szCs w:val="24"/>
        </w:rPr>
        <w:t>dat deze de moeite waard zijn?’</w:t>
      </w:r>
    </w:p>
    <w:sectPr w:rsidR="00A527C5" w:rsidRPr="00A52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9775E"/>
    <w:multiLevelType w:val="hybridMultilevel"/>
    <w:tmpl w:val="44003E6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1A7AF4"/>
    <w:multiLevelType w:val="hybridMultilevel"/>
    <w:tmpl w:val="44003E6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075A41"/>
    <w:multiLevelType w:val="hybridMultilevel"/>
    <w:tmpl w:val="6700F6B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D4650"/>
    <w:multiLevelType w:val="hybridMultilevel"/>
    <w:tmpl w:val="44003E6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9D687E"/>
    <w:multiLevelType w:val="hybridMultilevel"/>
    <w:tmpl w:val="44003E6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A61C74"/>
    <w:multiLevelType w:val="hybridMultilevel"/>
    <w:tmpl w:val="7D4A153C"/>
    <w:lvl w:ilvl="0" w:tplc="D77E9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28"/>
    <w:rsid w:val="00000B12"/>
    <w:rsid w:val="00000CA4"/>
    <w:rsid w:val="000037AD"/>
    <w:rsid w:val="00003875"/>
    <w:rsid w:val="0000520A"/>
    <w:rsid w:val="00016E86"/>
    <w:rsid w:val="00021CB7"/>
    <w:rsid w:val="00021EBC"/>
    <w:rsid w:val="00022677"/>
    <w:rsid w:val="00026904"/>
    <w:rsid w:val="0003047F"/>
    <w:rsid w:val="000313D2"/>
    <w:rsid w:val="0003214E"/>
    <w:rsid w:val="00032ABE"/>
    <w:rsid w:val="00033130"/>
    <w:rsid w:val="0004101E"/>
    <w:rsid w:val="00043D47"/>
    <w:rsid w:val="0004715D"/>
    <w:rsid w:val="000477D6"/>
    <w:rsid w:val="000508B7"/>
    <w:rsid w:val="0005381F"/>
    <w:rsid w:val="0005533C"/>
    <w:rsid w:val="000566A0"/>
    <w:rsid w:val="00056A24"/>
    <w:rsid w:val="00060C61"/>
    <w:rsid w:val="00064209"/>
    <w:rsid w:val="00067FFD"/>
    <w:rsid w:val="000705A4"/>
    <w:rsid w:val="00075B2B"/>
    <w:rsid w:val="00075ECE"/>
    <w:rsid w:val="00084D31"/>
    <w:rsid w:val="000867B0"/>
    <w:rsid w:val="00090DA0"/>
    <w:rsid w:val="00091D48"/>
    <w:rsid w:val="00092F9F"/>
    <w:rsid w:val="00094B3F"/>
    <w:rsid w:val="0009616E"/>
    <w:rsid w:val="000A073A"/>
    <w:rsid w:val="000A1462"/>
    <w:rsid w:val="000A1F3B"/>
    <w:rsid w:val="000A22DD"/>
    <w:rsid w:val="000A3627"/>
    <w:rsid w:val="000A6B89"/>
    <w:rsid w:val="000B0BDF"/>
    <w:rsid w:val="000B1560"/>
    <w:rsid w:val="000B3838"/>
    <w:rsid w:val="000B60AE"/>
    <w:rsid w:val="000C0BFE"/>
    <w:rsid w:val="000C19E1"/>
    <w:rsid w:val="000C2ED9"/>
    <w:rsid w:val="000C3477"/>
    <w:rsid w:val="000C37E7"/>
    <w:rsid w:val="000C411A"/>
    <w:rsid w:val="000C5C7E"/>
    <w:rsid w:val="000D355B"/>
    <w:rsid w:val="000D3931"/>
    <w:rsid w:val="000D41F7"/>
    <w:rsid w:val="000D6035"/>
    <w:rsid w:val="000D6CFA"/>
    <w:rsid w:val="000E15CD"/>
    <w:rsid w:val="000E271F"/>
    <w:rsid w:val="000E4C96"/>
    <w:rsid w:val="000E4F24"/>
    <w:rsid w:val="000E66B6"/>
    <w:rsid w:val="000F05B2"/>
    <w:rsid w:val="000F062E"/>
    <w:rsid w:val="000F5BEA"/>
    <w:rsid w:val="000F6C94"/>
    <w:rsid w:val="000F7664"/>
    <w:rsid w:val="00100BA0"/>
    <w:rsid w:val="00103FF7"/>
    <w:rsid w:val="00110A64"/>
    <w:rsid w:val="001121DF"/>
    <w:rsid w:val="001144E1"/>
    <w:rsid w:val="00124852"/>
    <w:rsid w:val="00125877"/>
    <w:rsid w:val="001271E2"/>
    <w:rsid w:val="00134A3C"/>
    <w:rsid w:val="0013564D"/>
    <w:rsid w:val="00135F88"/>
    <w:rsid w:val="00136899"/>
    <w:rsid w:val="0014129E"/>
    <w:rsid w:val="00142F58"/>
    <w:rsid w:val="00144F2D"/>
    <w:rsid w:val="001551CB"/>
    <w:rsid w:val="00160197"/>
    <w:rsid w:val="001607AE"/>
    <w:rsid w:val="00161C05"/>
    <w:rsid w:val="00162B3E"/>
    <w:rsid w:val="00162CCC"/>
    <w:rsid w:val="001646A4"/>
    <w:rsid w:val="00164792"/>
    <w:rsid w:val="00164E67"/>
    <w:rsid w:val="00165BBE"/>
    <w:rsid w:val="0016747E"/>
    <w:rsid w:val="00172B4E"/>
    <w:rsid w:val="00173348"/>
    <w:rsid w:val="0017346A"/>
    <w:rsid w:val="0017412F"/>
    <w:rsid w:val="00174461"/>
    <w:rsid w:val="00175DE0"/>
    <w:rsid w:val="001848C2"/>
    <w:rsid w:val="00186C06"/>
    <w:rsid w:val="00186C60"/>
    <w:rsid w:val="00187A74"/>
    <w:rsid w:val="00190771"/>
    <w:rsid w:val="00195A47"/>
    <w:rsid w:val="001A11F2"/>
    <w:rsid w:val="001A4F17"/>
    <w:rsid w:val="001A5122"/>
    <w:rsid w:val="001A6E8A"/>
    <w:rsid w:val="001B2954"/>
    <w:rsid w:val="001B40B0"/>
    <w:rsid w:val="001B4A17"/>
    <w:rsid w:val="001B6237"/>
    <w:rsid w:val="001B7954"/>
    <w:rsid w:val="001B7BA6"/>
    <w:rsid w:val="001C05B8"/>
    <w:rsid w:val="001C1240"/>
    <w:rsid w:val="001C14A4"/>
    <w:rsid w:val="001C1C69"/>
    <w:rsid w:val="001C2AD0"/>
    <w:rsid w:val="001C5DD4"/>
    <w:rsid w:val="001C6DB2"/>
    <w:rsid w:val="001D099C"/>
    <w:rsid w:val="001D2A07"/>
    <w:rsid w:val="001D4450"/>
    <w:rsid w:val="001D4C97"/>
    <w:rsid w:val="001D5090"/>
    <w:rsid w:val="001E1826"/>
    <w:rsid w:val="001E2297"/>
    <w:rsid w:val="001E40E2"/>
    <w:rsid w:val="001E6EB3"/>
    <w:rsid w:val="001F2459"/>
    <w:rsid w:val="001F3503"/>
    <w:rsid w:val="001F3841"/>
    <w:rsid w:val="001F56A9"/>
    <w:rsid w:val="002012F1"/>
    <w:rsid w:val="002037C8"/>
    <w:rsid w:val="0020553D"/>
    <w:rsid w:val="00206BDE"/>
    <w:rsid w:val="00206EE7"/>
    <w:rsid w:val="00207CBA"/>
    <w:rsid w:val="00210470"/>
    <w:rsid w:val="00210979"/>
    <w:rsid w:val="00211D02"/>
    <w:rsid w:val="00212B0C"/>
    <w:rsid w:val="00216BCC"/>
    <w:rsid w:val="00220323"/>
    <w:rsid w:val="00221951"/>
    <w:rsid w:val="00221FA9"/>
    <w:rsid w:val="0022272E"/>
    <w:rsid w:val="00223D65"/>
    <w:rsid w:val="00223E44"/>
    <w:rsid w:val="002245AD"/>
    <w:rsid w:val="00225725"/>
    <w:rsid w:val="002262FB"/>
    <w:rsid w:val="0022679C"/>
    <w:rsid w:val="00226C45"/>
    <w:rsid w:val="002327BA"/>
    <w:rsid w:val="0023376B"/>
    <w:rsid w:val="002361C6"/>
    <w:rsid w:val="00247D86"/>
    <w:rsid w:val="00253228"/>
    <w:rsid w:val="00253DB2"/>
    <w:rsid w:val="00263F30"/>
    <w:rsid w:val="00270A8C"/>
    <w:rsid w:val="00270E06"/>
    <w:rsid w:val="00273DAC"/>
    <w:rsid w:val="00283711"/>
    <w:rsid w:val="00284B9B"/>
    <w:rsid w:val="002854D6"/>
    <w:rsid w:val="002875D8"/>
    <w:rsid w:val="00287B18"/>
    <w:rsid w:val="00290709"/>
    <w:rsid w:val="00291EDB"/>
    <w:rsid w:val="0029412D"/>
    <w:rsid w:val="0029516A"/>
    <w:rsid w:val="00295181"/>
    <w:rsid w:val="00296019"/>
    <w:rsid w:val="002969AE"/>
    <w:rsid w:val="00296AE1"/>
    <w:rsid w:val="002A10F2"/>
    <w:rsid w:val="002A1698"/>
    <w:rsid w:val="002A280B"/>
    <w:rsid w:val="002A2C59"/>
    <w:rsid w:val="002A7F1B"/>
    <w:rsid w:val="002B39C5"/>
    <w:rsid w:val="002C1DE3"/>
    <w:rsid w:val="002C32C7"/>
    <w:rsid w:val="002C3B0A"/>
    <w:rsid w:val="002C4F05"/>
    <w:rsid w:val="002D3658"/>
    <w:rsid w:val="002D4896"/>
    <w:rsid w:val="002D6112"/>
    <w:rsid w:val="002D7035"/>
    <w:rsid w:val="002E60F8"/>
    <w:rsid w:val="002F2C25"/>
    <w:rsid w:val="002F6ACA"/>
    <w:rsid w:val="003014DA"/>
    <w:rsid w:val="003104C0"/>
    <w:rsid w:val="00310797"/>
    <w:rsid w:val="00310B49"/>
    <w:rsid w:val="00311A5C"/>
    <w:rsid w:val="0031221A"/>
    <w:rsid w:val="00312350"/>
    <w:rsid w:val="00312D43"/>
    <w:rsid w:val="0031617D"/>
    <w:rsid w:val="00316D0A"/>
    <w:rsid w:val="0032152B"/>
    <w:rsid w:val="00322913"/>
    <w:rsid w:val="00322FF5"/>
    <w:rsid w:val="00323364"/>
    <w:rsid w:val="0032692A"/>
    <w:rsid w:val="00330441"/>
    <w:rsid w:val="00331429"/>
    <w:rsid w:val="00336139"/>
    <w:rsid w:val="00340670"/>
    <w:rsid w:val="0034290F"/>
    <w:rsid w:val="00344EEE"/>
    <w:rsid w:val="0034520A"/>
    <w:rsid w:val="003464CC"/>
    <w:rsid w:val="00347253"/>
    <w:rsid w:val="00351AF0"/>
    <w:rsid w:val="00352B32"/>
    <w:rsid w:val="00354F4D"/>
    <w:rsid w:val="00355B89"/>
    <w:rsid w:val="00356CA7"/>
    <w:rsid w:val="0035756F"/>
    <w:rsid w:val="00363671"/>
    <w:rsid w:val="00364B22"/>
    <w:rsid w:val="0036621C"/>
    <w:rsid w:val="003715D0"/>
    <w:rsid w:val="00376626"/>
    <w:rsid w:val="00381643"/>
    <w:rsid w:val="00381DF4"/>
    <w:rsid w:val="00382233"/>
    <w:rsid w:val="003846DB"/>
    <w:rsid w:val="00384BC1"/>
    <w:rsid w:val="003907EE"/>
    <w:rsid w:val="00390F89"/>
    <w:rsid w:val="00394F38"/>
    <w:rsid w:val="00395A43"/>
    <w:rsid w:val="003976EE"/>
    <w:rsid w:val="003A4856"/>
    <w:rsid w:val="003A6B9A"/>
    <w:rsid w:val="003B195B"/>
    <w:rsid w:val="003B4F9E"/>
    <w:rsid w:val="003B5FED"/>
    <w:rsid w:val="003B6FD1"/>
    <w:rsid w:val="003C1A45"/>
    <w:rsid w:val="003C2682"/>
    <w:rsid w:val="003C2767"/>
    <w:rsid w:val="003C2F25"/>
    <w:rsid w:val="003D175A"/>
    <w:rsid w:val="003D1941"/>
    <w:rsid w:val="003D35DC"/>
    <w:rsid w:val="003D4D91"/>
    <w:rsid w:val="003D6228"/>
    <w:rsid w:val="003E0A2B"/>
    <w:rsid w:val="003E2D62"/>
    <w:rsid w:val="003E53FF"/>
    <w:rsid w:val="003E5A7D"/>
    <w:rsid w:val="003E62B1"/>
    <w:rsid w:val="003E6344"/>
    <w:rsid w:val="003F049F"/>
    <w:rsid w:val="003F268A"/>
    <w:rsid w:val="003F2746"/>
    <w:rsid w:val="003F414C"/>
    <w:rsid w:val="003F50B6"/>
    <w:rsid w:val="003F58E2"/>
    <w:rsid w:val="003F5BB9"/>
    <w:rsid w:val="00400F77"/>
    <w:rsid w:val="00401B8F"/>
    <w:rsid w:val="00402863"/>
    <w:rsid w:val="00403B25"/>
    <w:rsid w:val="00403C70"/>
    <w:rsid w:val="00403F26"/>
    <w:rsid w:val="00404438"/>
    <w:rsid w:val="00405004"/>
    <w:rsid w:val="004108F3"/>
    <w:rsid w:val="00411039"/>
    <w:rsid w:val="00414866"/>
    <w:rsid w:val="00415309"/>
    <w:rsid w:val="00416C0B"/>
    <w:rsid w:val="00417CB1"/>
    <w:rsid w:val="00417E29"/>
    <w:rsid w:val="004202A0"/>
    <w:rsid w:val="00423EA5"/>
    <w:rsid w:val="00425367"/>
    <w:rsid w:val="00425965"/>
    <w:rsid w:val="00425F1A"/>
    <w:rsid w:val="00433ED2"/>
    <w:rsid w:val="00434870"/>
    <w:rsid w:val="00440E3D"/>
    <w:rsid w:val="0044137B"/>
    <w:rsid w:val="004413A5"/>
    <w:rsid w:val="00446C52"/>
    <w:rsid w:val="0045053C"/>
    <w:rsid w:val="004521F8"/>
    <w:rsid w:val="004526FA"/>
    <w:rsid w:val="00452C32"/>
    <w:rsid w:val="004578B5"/>
    <w:rsid w:val="00460D54"/>
    <w:rsid w:val="004638D1"/>
    <w:rsid w:val="00465347"/>
    <w:rsid w:val="00465A2D"/>
    <w:rsid w:val="004665E0"/>
    <w:rsid w:val="00466EFA"/>
    <w:rsid w:val="00471414"/>
    <w:rsid w:val="00474265"/>
    <w:rsid w:val="00480CF0"/>
    <w:rsid w:val="0048220E"/>
    <w:rsid w:val="004822E4"/>
    <w:rsid w:val="00484D77"/>
    <w:rsid w:val="00484F88"/>
    <w:rsid w:val="00485C6F"/>
    <w:rsid w:val="0048669F"/>
    <w:rsid w:val="00491CAC"/>
    <w:rsid w:val="00492E3D"/>
    <w:rsid w:val="00493996"/>
    <w:rsid w:val="0049408A"/>
    <w:rsid w:val="00494D9B"/>
    <w:rsid w:val="00494DE7"/>
    <w:rsid w:val="0049689D"/>
    <w:rsid w:val="00496F14"/>
    <w:rsid w:val="004A09D9"/>
    <w:rsid w:val="004B17E3"/>
    <w:rsid w:val="004B4326"/>
    <w:rsid w:val="004C1F48"/>
    <w:rsid w:val="004C28A0"/>
    <w:rsid w:val="004C40B2"/>
    <w:rsid w:val="004C4FD3"/>
    <w:rsid w:val="004C56CB"/>
    <w:rsid w:val="004C5A23"/>
    <w:rsid w:val="004C7093"/>
    <w:rsid w:val="004C745C"/>
    <w:rsid w:val="004E2DE8"/>
    <w:rsid w:val="004F033D"/>
    <w:rsid w:val="004F26AC"/>
    <w:rsid w:val="004F43A5"/>
    <w:rsid w:val="004F5788"/>
    <w:rsid w:val="0050566D"/>
    <w:rsid w:val="00510E9A"/>
    <w:rsid w:val="00511487"/>
    <w:rsid w:val="005118C9"/>
    <w:rsid w:val="00512973"/>
    <w:rsid w:val="00516524"/>
    <w:rsid w:val="0051743D"/>
    <w:rsid w:val="00517CFC"/>
    <w:rsid w:val="00520051"/>
    <w:rsid w:val="005228FB"/>
    <w:rsid w:val="00524F74"/>
    <w:rsid w:val="00541632"/>
    <w:rsid w:val="0054174F"/>
    <w:rsid w:val="00543839"/>
    <w:rsid w:val="00543960"/>
    <w:rsid w:val="00552295"/>
    <w:rsid w:val="00553508"/>
    <w:rsid w:val="00555818"/>
    <w:rsid w:val="00560B9F"/>
    <w:rsid w:val="0056133E"/>
    <w:rsid w:val="00561F16"/>
    <w:rsid w:val="00561F9A"/>
    <w:rsid w:val="00564EFB"/>
    <w:rsid w:val="00566751"/>
    <w:rsid w:val="00566858"/>
    <w:rsid w:val="005672D5"/>
    <w:rsid w:val="00570E20"/>
    <w:rsid w:val="005745EE"/>
    <w:rsid w:val="005800D5"/>
    <w:rsid w:val="00580B76"/>
    <w:rsid w:val="00581362"/>
    <w:rsid w:val="00581B24"/>
    <w:rsid w:val="0058648C"/>
    <w:rsid w:val="00587D25"/>
    <w:rsid w:val="0059059F"/>
    <w:rsid w:val="005A13CF"/>
    <w:rsid w:val="005A18DD"/>
    <w:rsid w:val="005A192F"/>
    <w:rsid w:val="005A3E4C"/>
    <w:rsid w:val="005A44F5"/>
    <w:rsid w:val="005A5374"/>
    <w:rsid w:val="005A58B5"/>
    <w:rsid w:val="005A7A69"/>
    <w:rsid w:val="005B0796"/>
    <w:rsid w:val="005B0E40"/>
    <w:rsid w:val="005B2CA1"/>
    <w:rsid w:val="005B3A73"/>
    <w:rsid w:val="005B46A9"/>
    <w:rsid w:val="005B7811"/>
    <w:rsid w:val="005C05EC"/>
    <w:rsid w:val="005C08D3"/>
    <w:rsid w:val="005C0C45"/>
    <w:rsid w:val="005C58CB"/>
    <w:rsid w:val="005C6E53"/>
    <w:rsid w:val="005C7DBE"/>
    <w:rsid w:val="005D0BDF"/>
    <w:rsid w:val="005D17B2"/>
    <w:rsid w:val="005E34EE"/>
    <w:rsid w:val="005E36E3"/>
    <w:rsid w:val="005E3C54"/>
    <w:rsid w:val="005E5112"/>
    <w:rsid w:val="005E59E4"/>
    <w:rsid w:val="005E64B1"/>
    <w:rsid w:val="005E6D0E"/>
    <w:rsid w:val="005F16BF"/>
    <w:rsid w:val="005F1E57"/>
    <w:rsid w:val="005F25C6"/>
    <w:rsid w:val="005F349F"/>
    <w:rsid w:val="005F607A"/>
    <w:rsid w:val="00604EC8"/>
    <w:rsid w:val="00605BAA"/>
    <w:rsid w:val="00606431"/>
    <w:rsid w:val="00610E52"/>
    <w:rsid w:val="00611C54"/>
    <w:rsid w:val="0062002D"/>
    <w:rsid w:val="00620607"/>
    <w:rsid w:val="0062300C"/>
    <w:rsid w:val="006232E1"/>
    <w:rsid w:val="00623348"/>
    <w:rsid w:val="0062354F"/>
    <w:rsid w:val="00623FB2"/>
    <w:rsid w:val="00624881"/>
    <w:rsid w:val="00626C0F"/>
    <w:rsid w:val="0063074E"/>
    <w:rsid w:val="00631F4A"/>
    <w:rsid w:val="006346F3"/>
    <w:rsid w:val="0063735F"/>
    <w:rsid w:val="006375FD"/>
    <w:rsid w:val="006377D5"/>
    <w:rsid w:val="006379F4"/>
    <w:rsid w:val="006404AC"/>
    <w:rsid w:val="006416C7"/>
    <w:rsid w:val="0064483C"/>
    <w:rsid w:val="00644D2E"/>
    <w:rsid w:val="00645612"/>
    <w:rsid w:val="00646CCD"/>
    <w:rsid w:val="00650025"/>
    <w:rsid w:val="00654023"/>
    <w:rsid w:val="0065435C"/>
    <w:rsid w:val="00657211"/>
    <w:rsid w:val="00665308"/>
    <w:rsid w:val="006666B3"/>
    <w:rsid w:val="00666E56"/>
    <w:rsid w:val="00670442"/>
    <w:rsid w:val="0067128B"/>
    <w:rsid w:val="006737ED"/>
    <w:rsid w:val="00674330"/>
    <w:rsid w:val="006756AB"/>
    <w:rsid w:val="00675784"/>
    <w:rsid w:val="006771C5"/>
    <w:rsid w:val="00677AA6"/>
    <w:rsid w:val="00684548"/>
    <w:rsid w:val="00684C5D"/>
    <w:rsid w:val="006872DF"/>
    <w:rsid w:val="006901D8"/>
    <w:rsid w:val="00692376"/>
    <w:rsid w:val="00692B66"/>
    <w:rsid w:val="00695221"/>
    <w:rsid w:val="0069795D"/>
    <w:rsid w:val="00697EC9"/>
    <w:rsid w:val="006A690D"/>
    <w:rsid w:val="006B2B2A"/>
    <w:rsid w:val="006B402E"/>
    <w:rsid w:val="006B6230"/>
    <w:rsid w:val="006B6C50"/>
    <w:rsid w:val="006C1A67"/>
    <w:rsid w:val="006C25F2"/>
    <w:rsid w:val="006C4BA3"/>
    <w:rsid w:val="006C6403"/>
    <w:rsid w:val="006C6910"/>
    <w:rsid w:val="006D0829"/>
    <w:rsid w:val="006D2431"/>
    <w:rsid w:val="006D2A7E"/>
    <w:rsid w:val="006D77BA"/>
    <w:rsid w:val="006E03D9"/>
    <w:rsid w:val="006E1B61"/>
    <w:rsid w:val="006E2B48"/>
    <w:rsid w:val="006E5CC1"/>
    <w:rsid w:val="006E6908"/>
    <w:rsid w:val="006E7A4C"/>
    <w:rsid w:val="006E7E31"/>
    <w:rsid w:val="006F06AA"/>
    <w:rsid w:val="006F0BE7"/>
    <w:rsid w:val="006F0DDB"/>
    <w:rsid w:val="006F12AE"/>
    <w:rsid w:val="006F46F9"/>
    <w:rsid w:val="006F5A26"/>
    <w:rsid w:val="006F610C"/>
    <w:rsid w:val="006F6C53"/>
    <w:rsid w:val="007029D4"/>
    <w:rsid w:val="00703869"/>
    <w:rsid w:val="007047EE"/>
    <w:rsid w:val="00710BD1"/>
    <w:rsid w:val="00712446"/>
    <w:rsid w:val="0071328C"/>
    <w:rsid w:val="00714437"/>
    <w:rsid w:val="00715D74"/>
    <w:rsid w:val="00715DB8"/>
    <w:rsid w:val="0072173A"/>
    <w:rsid w:val="007231B1"/>
    <w:rsid w:val="007234FD"/>
    <w:rsid w:val="0072440E"/>
    <w:rsid w:val="0072548A"/>
    <w:rsid w:val="007314A4"/>
    <w:rsid w:val="007318C3"/>
    <w:rsid w:val="00731BD8"/>
    <w:rsid w:val="00732F34"/>
    <w:rsid w:val="0073367D"/>
    <w:rsid w:val="00734324"/>
    <w:rsid w:val="007372BF"/>
    <w:rsid w:val="007411BE"/>
    <w:rsid w:val="00747D41"/>
    <w:rsid w:val="007501E5"/>
    <w:rsid w:val="00751489"/>
    <w:rsid w:val="00752F1B"/>
    <w:rsid w:val="00756775"/>
    <w:rsid w:val="00757D90"/>
    <w:rsid w:val="007630F7"/>
    <w:rsid w:val="007634C9"/>
    <w:rsid w:val="007674D2"/>
    <w:rsid w:val="00770740"/>
    <w:rsid w:val="00772EDF"/>
    <w:rsid w:val="00774FDA"/>
    <w:rsid w:val="00775305"/>
    <w:rsid w:val="007754C1"/>
    <w:rsid w:val="00776259"/>
    <w:rsid w:val="0077694C"/>
    <w:rsid w:val="00776E1A"/>
    <w:rsid w:val="00781DFD"/>
    <w:rsid w:val="00784228"/>
    <w:rsid w:val="00784313"/>
    <w:rsid w:val="00784693"/>
    <w:rsid w:val="007846D3"/>
    <w:rsid w:val="00786CDB"/>
    <w:rsid w:val="007A1FFC"/>
    <w:rsid w:val="007A6FD8"/>
    <w:rsid w:val="007B1849"/>
    <w:rsid w:val="007B4D3D"/>
    <w:rsid w:val="007C08BD"/>
    <w:rsid w:val="007C0973"/>
    <w:rsid w:val="007C141F"/>
    <w:rsid w:val="007C3BA1"/>
    <w:rsid w:val="007C48D1"/>
    <w:rsid w:val="007C6341"/>
    <w:rsid w:val="007C648F"/>
    <w:rsid w:val="007D003F"/>
    <w:rsid w:val="007D3022"/>
    <w:rsid w:val="007D5EF2"/>
    <w:rsid w:val="007D6A44"/>
    <w:rsid w:val="007D71B7"/>
    <w:rsid w:val="007E03CF"/>
    <w:rsid w:val="007E27E3"/>
    <w:rsid w:val="007E2E92"/>
    <w:rsid w:val="007E3E73"/>
    <w:rsid w:val="007E5691"/>
    <w:rsid w:val="007F19B5"/>
    <w:rsid w:val="007F1D2F"/>
    <w:rsid w:val="007F23D9"/>
    <w:rsid w:val="007F26CF"/>
    <w:rsid w:val="007F5099"/>
    <w:rsid w:val="00800A6A"/>
    <w:rsid w:val="00801D22"/>
    <w:rsid w:val="00802470"/>
    <w:rsid w:val="008046EB"/>
    <w:rsid w:val="00815ADD"/>
    <w:rsid w:val="008165D2"/>
    <w:rsid w:val="0081791E"/>
    <w:rsid w:val="008205FD"/>
    <w:rsid w:val="008219B5"/>
    <w:rsid w:val="00822072"/>
    <w:rsid w:val="008228E5"/>
    <w:rsid w:val="00825778"/>
    <w:rsid w:val="00825B47"/>
    <w:rsid w:val="0082700E"/>
    <w:rsid w:val="00827725"/>
    <w:rsid w:val="008301CE"/>
    <w:rsid w:val="008307C6"/>
    <w:rsid w:val="00834EDC"/>
    <w:rsid w:val="0084675D"/>
    <w:rsid w:val="00851F62"/>
    <w:rsid w:val="00855FB3"/>
    <w:rsid w:val="0086086D"/>
    <w:rsid w:val="00862076"/>
    <w:rsid w:val="00863C6F"/>
    <w:rsid w:val="00865483"/>
    <w:rsid w:val="008709E4"/>
    <w:rsid w:val="00870D89"/>
    <w:rsid w:val="0087269D"/>
    <w:rsid w:val="00875452"/>
    <w:rsid w:val="00876340"/>
    <w:rsid w:val="00876686"/>
    <w:rsid w:val="00876A62"/>
    <w:rsid w:val="008808CB"/>
    <w:rsid w:val="00880ACA"/>
    <w:rsid w:val="00880CB8"/>
    <w:rsid w:val="008818C8"/>
    <w:rsid w:val="00883178"/>
    <w:rsid w:val="00885A7D"/>
    <w:rsid w:val="00890DA2"/>
    <w:rsid w:val="00895076"/>
    <w:rsid w:val="008977CB"/>
    <w:rsid w:val="008A3678"/>
    <w:rsid w:val="008A40CD"/>
    <w:rsid w:val="008B1109"/>
    <w:rsid w:val="008B706B"/>
    <w:rsid w:val="008C223B"/>
    <w:rsid w:val="008C3162"/>
    <w:rsid w:val="008C4CD6"/>
    <w:rsid w:val="008C581F"/>
    <w:rsid w:val="008C79F2"/>
    <w:rsid w:val="008D2ABC"/>
    <w:rsid w:val="008D2F4B"/>
    <w:rsid w:val="008D3B6E"/>
    <w:rsid w:val="008D467F"/>
    <w:rsid w:val="008D5C69"/>
    <w:rsid w:val="008D7187"/>
    <w:rsid w:val="008D7C2F"/>
    <w:rsid w:val="008E0DF0"/>
    <w:rsid w:val="008E0F2B"/>
    <w:rsid w:val="008E10D8"/>
    <w:rsid w:val="008E32F5"/>
    <w:rsid w:val="008E39E9"/>
    <w:rsid w:val="008E46AA"/>
    <w:rsid w:val="008E505C"/>
    <w:rsid w:val="008E6A21"/>
    <w:rsid w:val="008E6AFB"/>
    <w:rsid w:val="008F039A"/>
    <w:rsid w:val="00902680"/>
    <w:rsid w:val="009122CA"/>
    <w:rsid w:val="009124DE"/>
    <w:rsid w:val="00916F05"/>
    <w:rsid w:val="00917ABF"/>
    <w:rsid w:val="009215C0"/>
    <w:rsid w:val="00923F49"/>
    <w:rsid w:val="00924047"/>
    <w:rsid w:val="00924B24"/>
    <w:rsid w:val="009278B5"/>
    <w:rsid w:val="00933340"/>
    <w:rsid w:val="00935D75"/>
    <w:rsid w:val="009368B3"/>
    <w:rsid w:val="00940CDD"/>
    <w:rsid w:val="00945E7A"/>
    <w:rsid w:val="00947593"/>
    <w:rsid w:val="00947878"/>
    <w:rsid w:val="00947C37"/>
    <w:rsid w:val="009548F3"/>
    <w:rsid w:val="00957EC3"/>
    <w:rsid w:val="009603A2"/>
    <w:rsid w:val="009612C8"/>
    <w:rsid w:val="00961BA5"/>
    <w:rsid w:val="00965B50"/>
    <w:rsid w:val="00970ED4"/>
    <w:rsid w:val="009743FC"/>
    <w:rsid w:val="00975CF6"/>
    <w:rsid w:val="00975E22"/>
    <w:rsid w:val="00976094"/>
    <w:rsid w:val="009764A8"/>
    <w:rsid w:val="00982AF5"/>
    <w:rsid w:val="009833D7"/>
    <w:rsid w:val="00983476"/>
    <w:rsid w:val="00985A81"/>
    <w:rsid w:val="00992A57"/>
    <w:rsid w:val="00993837"/>
    <w:rsid w:val="00995B12"/>
    <w:rsid w:val="009A12C5"/>
    <w:rsid w:val="009A1E57"/>
    <w:rsid w:val="009A43CE"/>
    <w:rsid w:val="009A6471"/>
    <w:rsid w:val="009B4225"/>
    <w:rsid w:val="009C4704"/>
    <w:rsid w:val="009D2411"/>
    <w:rsid w:val="009D38FF"/>
    <w:rsid w:val="009D66A8"/>
    <w:rsid w:val="009D798A"/>
    <w:rsid w:val="009E4548"/>
    <w:rsid w:val="009E4981"/>
    <w:rsid w:val="009E76FA"/>
    <w:rsid w:val="009E7E2E"/>
    <w:rsid w:val="009F0681"/>
    <w:rsid w:val="009F07C8"/>
    <w:rsid w:val="009F35AB"/>
    <w:rsid w:val="009F786D"/>
    <w:rsid w:val="009F78B4"/>
    <w:rsid w:val="00A04F07"/>
    <w:rsid w:val="00A12236"/>
    <w:rsid w:val="00A13471"/>
    <w:rsid w:val="00A14ECB"/>
    <w:rsid w:val="00A16C90"/>
    <w:rsid w:val="00A16F82"/>
    <w:rsid w:val="00A20FCC"/>
    <w:rsid w:val="00A21D7E"/>
    <w:rsid w:val="00A22130"/>
    <w:rsid w:val="00A2342E"/>
    <w:rsid w:val="00A2452D"/>
    <w:rsid w:val="00A25EAB"/>
    <w:rsid w:val="00A26F39"/>
    <w:rsid w:val="00A301E7"/>
    <w:rsid w:val="00A303D7"/>
    <w:rsid w:val="00A32F5C"/>
    <w:rsid w:val="00A358A0"/>
    <w:rsid w:val="00A3679E"/>
    <w:rsid w:val="00A3694A"/>
    <w:rsid w:val="00A36A04"/>
    <w:rsid w:val="00A36C91"/>
    <w:rsid w:val="00A37112"/>
    <w:rsid w:val="00A37C29"/>
    <w:rsid w:val="00A40735"/>
    <w:rsid w:val="00A40F85"/>
    <w:rsid w:val="00A438AC"/>
    <w:rsid w:val="00A45DAD"/>
    <w:rsid w:val="00A527C5"/>
    <w:rsid w:val="00A54CB3"/>
    <w:rsid w:val="00A61847"/>
    <w:rsid w:val="00A61D45"/>
    <w:rsid w:val="00A62270"/>
    <w:rsid w:val="00A62341"/>
    <w:rsid w:val="00A67D7B"/>
    <w:rsid w:val="00A70374"/>
    <w:rsid w:val="00A723E5"/>
    <w:rsid w:val="00A7286D"/>
    <w:rsid w:val="00A73EAA"/>
    <w:rsid w:val="00A7531E"/>
    <w:rsid w:val="00A7532E"/>
    <w:rsid w:val="00A7741D"/>
    <w:rsid w:val="00A77F9F"/>
    <w:rsid w:val="00A81F3B"/>
    <w:rsid w:val="00A82779"/>
    <w:rsid w:val="00A85286"/>
    <w:rsid w:val="00A85A35"/>
    <w:rsid w:val="00A922C0"/>
    <w:rsid w:val="00A93E83"/>
    <w:rsid w:val="00A958FB"/>
    <w:rsid w:val="00AA2862"/>
    <w:rsid w:val="00AA28EC"/>
    <w:rsid w:val="00AA5CFF"/>
    <w:rsid w:val="00AA76ED"/>
    <w:rsid w:val="00AA7890"/>
    <w:rsid w:val="00AB1702"/>
    <w:rsid w:val="00AB2473"/>
    <w:rsid w:val="00AB2E2B"/>
    <w:rsid w:val="00AB3758"/>
    <w:rsid w:val="00AB4815"/>
    <w:rsid w:val="00AB53B8"/>
    <w:rsid w:val="00AB6CCB"/>
    <w:rsid w:val="00AC023F"/>
    <w:rsid w:val="00AC1190"/>
    <w:rsid w:val="00AC135F"/>
    <w:rsid w:val="00AC4A2D"/>
    <w:rsid w:val="00AC5A2A"/>
    <w:rsid w:val="00AC5C56"/>
    <w:rsid w:val="00AC62F0"/>
    <w:rsid w:val="00AC7512"/>
    <w:rsid w:val="00AD0C42"/>
    <w:rsid w:val="00AD1700"/>
    <w:rsid w:val="00AD19AF"/>
    <w:rsid w:val="00AD5150"/>
    <w:rsid w:val="00AE086E"/>
    <w:rsid w:val="00AF03BF"/>
    <w:rsid w:val="00AF0ED1"/>
    <w:rsid w:val="00AF144E"/>
    <w:rsid w:val="00AF2457"/>
    <w:rsid w:val="00AF24DD"/>
    <w:rsid w:val="00AF272E"/>
    <w:rsid w:val="00AF4003"/>
    <w:rsid w:val="00AF42DD"/>
    <w:rsid w:val="00AF4C71"/>
    <w:rsid w:val="00AF4D99"/>
    <w:rsid w:val="00AF5455"/>
    <w:rsid w:val="00AF626F"/>
    <w:rsid w:val="00AF651D"/>
    <w:rsid w:val="00AF6CB0"/>
    <w:rsid w:val="00AF7AB3"/>
    <w:rsid w:val="00B0218C"/>
    <w:rsid w:val="00B04286"/>
    <w:rsid w:val="00B114CA"/>
    <w:rsid w:val="00B13EBA"/>
    <w:rsid w:val="00B22BF0"/>
    <w:rsid w:val="00B2405D"/>
    <w:rsid w:val="00B2691A"/>
    <w:rsid w:val="00B32CD1"/>
    <w:rsid w:val="00B334B8"/>
    <w:rsid w:val="00B416F3"/>
    <w:rsid w:val="00B426D2"/>
    <w:rsid w:val="00B458FE"/>
    <w:rsid w:val="00B45C16"/>
    <w:rsid w:val="00B472A8"/>
    <w:rsid w:val="00B478D2"/>
    <w:rsid w:val="00B47CE0"/>
    <w:rsid w:val="00B51F95"/>
    <w:rsid w:val="00B533B8"/>
    <w:rsid w:val="00B54364"/>
    <w:rsid w:val="00B55248"/>
    <w:rsid w:val="00B561CC"/>
    <w:rsid w:val="00B57D6E"/>
    <w:rsid w:val="00B60877"/>
    <w:rsid w:val="00B62DB6"/>
    <w:rsid w:val="00B7295F"/>
    <w:rsid w:val="00B75755"/>
    <w:rsid w:val="00B8147B"/>
    <w:rsid w:val="00B81B32"/>
    <w:rsid w:val="00B81C13"/>
    <w:rsid w:val="00B86B8A"/>
    <w:rsid w:val="00B91206"/>
    <w:rsid w:val="00B92541"/>
    <w:rsid w:val="00B94A1B"/>
    <w:rsid w:val="00B950BA"/>
    <w:rsid w:val="00BA56C3"/>
    <w:rsid w:val="00BB0141"/>
    <w:rsid w:val="00BB047E"/>
    <w:rsid w:val="00BB2274"/>
    <w:rsid w:val="00BB6B3B"/>
    <w:rsid w:val="00BC2DBE"/>
    <w:rsid w:val="00BC44E9"/>
    <w:rsid w:val="00BC4AEB"/>
    <w:rsid w:val="00BC5C27"/>
    <w:rsid w:val="00BC5CE8"/>
    <w:rsid w:val="00BD0515"/>
    <w:rsid w:val="00BD2034"/>
    <w:rsid w:val="00BD46B6"/>
    <w:rsid w:val="00BD5A29"/>
    <w:rsid w:val="00BD6840"/>
    <w:rsid w:val="00BE2467"/>
    <w:rsid w:val="00BE7006"/>
    <w:rsid w:val="00BF5BB5"/>
    <w:rsid w:val="00BF6D04"/>
    <w:rsid w:val="00C017E8"/>
    <w:rsid w:val="00C036AC"/>
    <w:rsid w:val="00C03B43"/>
    <w:rsid w:val="00C04749"/>
    <w:rsid w:val="00C07297"/>
    <w:rsid w:val="00C13090"/>
    <w:rsid w:val="00C13171"/>
    <w:rsid w:val="00C1438D"/>
    <w:rsid w:val="00C14FA7"/>
    <w:rsid w:val="00C15CEB"/>
    <w:rsid w:val="00C15E34"/>
    <w:rsid w:val="00C20AEC"/>
    <w:rsid w:val="00C230DB"/>
    <w:rsid w:val="00C23379"/>
    <w:rsid w:val="00C23722"/>
    <w:rsid w:val="00C248BF"/>
    <w:rsid w:val="00C26032"/>
    <w:rsid w:val="00C26E89"/>
    <w:rsid w:val="00C36955"/>
    <w:rsid w:val="00C40A09"/>
    <w:rsid w:val="00C40AE5"/>
    <w:rsid w:val="00C41DAB"/>
    <w:rsid w:val="00C45987"/>
    <w:rsid w:val="00C45B5F"/>
    <w:rsid w:val="00C509F9"/>
    <w:rsid w:val="00C562F0"/>
    <w:rsid w:val="00C6203D"/>
    <w:rsid w:val="00C62BEC"/>
    <w:rsid w:val="00C631FD"/>
    <w:rsid w:val="00C63BA8"/>
    <w:rsid w:val="00C6414F"/>
    <w:rsid w:val="00C6466C"/>
    <w:rsid w:val="00C64C81"/>
    <w:rsid w:val="00C64ED4"/>
    <w:rsid w:val="00C65A5B"/>
    <w:rsid w:val="00C6650C"/>
    <w:rsid w:val="00C6709F"/>
    <w:rsid w:val="00C67B79"/>
    <w:rsid w:val="00C71C95"/>
    <w:rsid w:val="00C71F93"/>
    <w:rsid w:val="00C905AA"/>
    <w:rsid w:val="00C9073B"/>
    <w:rsid w:val="00C93AF3"/>
    <w:rsid w:val="00C94000"/>
    <w:rsid w:val="00C96591"/>
    <w:rsid w:val="00CA0416"/>
    <w:rsid w:val="00CA6FF3"/>
    <w:rsid w:val="00CB0190"/>
    <w:rsid w:val="00CB309B"/>
    <w:rsid w:val="00CB3DC0"/>
    <w:rsid w:val="00CB3F19"/>
    <w:rsid w:val="00CB4476"/>
    <w:rsid w:val="00CB7F00"/>
    <w:rsid w:val="00CC0CE2"/>
    <w:rsid w:val="00CC2D9F"/>
    <w:rsid w:val="00CC2DC3"/>
    <w:rsid w:val="00CC6140"/>
    <w:rsid w:val="00CC6731"/>
    <w:rsid w:val="00CC6FFD"/>
    <w:rsid w:val="00CD3090"/>
    <w:rsid w:val="00CD4EF6"/>
    <w:rsid w:val="00CD7378"/>
    <w:rsid w:val="00CD74F8"/>
    <w:rsid w:val="00CE62D6"/>
    <w:rsid w:val="00CE6AD5"/>
    <w:rsid w:val="00CF09BD"/>
    <w:rsid w:val="00CF1CEC"/>
    <w:rsid w:val="00CF212F"/>
    <w:rsid w:val="00CF2CC8"/>
    <w:rsid w:val="00CF5D82"/>
    <w:rsid w:val="00CF623C"/>
    <w:rsid w:val="00CF6375"/>
    <w:rsid w:val="00D02575"/>
    <w:rsid w:val="00D02824"/>
    <w:rsid w:val="00D06500"/>
    <w:rsid w:val="00D1094D"/>
    <w:rsid w:val="00D125AB"/>
    <w:rsid w:val="00D14740"/>
    <w:rsid w:val="00D14A2D"/>
    <w:rsid w:val="00D15104"/>
    <w:rsid w:val="00D155AB"/>
    <w:rsid w:val="00D16377"/>
    <w:rsid w:val="00D20249"/>
    <w:rsid w:val="00D202C0"/>
    <w:rsid w:val="00D23228"/>
    <w:rsid w:val="00D2502C"/>
    <w:rsid w:val="00D258BC"/>
    <w:rsid w:val="00D309DF"/>
    <w:rsid w:val="00D312DB"/>
    <w:rsid w:val="00D35198"/>
    <w:rsid w:val="00D35C86"/>
    <w:rsid w:val="00D37946"/>
    <w:rsid w:val="00D453B0"/>
    <w:rsid w:val="00D454AB"/>
    <w:rsid w:val="00D46CFB"/>
    <w:rsid w:val="00D50620"/>
    <w:rsid w:val="00D55AA2"/>
    <w:rsid w:val="00D63BDE"/>
    <w:rsid w:val="00D655AC"/>
    <w:rsid w:val="00D708BB"/>
    <w:rsid w:val="00D731E5"/>
    <w:rsid w:val="00D765F2"/>
    <w:rsid w:val="00D80538"/>
    <w:rsid w:val="00D80617"/>
    <w:rsid w:val="00D82694"/>
    <w:rsid w:val="00D933EA"/>
    <w:rsid w:val="00D94D32"/>
    <w:rsid w:val="00D955DB"/>
    <w:rsid w:val="00D97627"/>
    <w:rsid w:val="00DA0046"/>
    <w:rsid w:val="00DA07B2"/>
    <w:rsid w:val="00DA1738"/>
    <w:rsid w:val="00DA4399"/>
    <w:rsid w:val="00DA50E5"/>
    <w:rsid w:val="00DA6165"/>
    <w:rsid w:val="00DA6C0B"/>
    <w:rsid w:val="00DA7356"/>
    <w:rsid w:val="00DB1762"/>
    <w:rsid w:val="00DC0C9E"/>
    <w:rsid w:val="00DC0FCE"/>
    <w:rsid w:val="00DC20D8"/>
    <w:rsid w:val="00DC2647"/>
    <w:rsid w:val="00DC3FC9"/>
    <w:rsid w:val="00DC4734"/>
    <w:rsid w:val="00DC47AC"/>
    <w:rsid w:val="00DC4EED"/>
    <w:rsid w:val="00DC7CC8"/>
    <w:rsid w:val="00DD022B"/>
    <w:rsid w:val="00DD0DF0"/>
    <w:rsid w:val="00DD1FCE"/>
    <w:rsid w:val="00DD219A"/>
    <w:rsid w:val="00DD6E51"/>
    <w:rsid w:val="00DE2B17"/>
    <w:rsid w:val="00DE743D"/>
    <w:rsid w:val="00DF2886"/>
    <w:rsid w:val="00DF2B1F"/>
    <w:rsid w:val="00E033B5"/>
    <w:rsid w:val="00E068B9"/>
    <w:rsid w:val="00E1053A"/>
    <w:rsid w:val="00E13C98"/>
    <w:rsid w:val="00E17502"/>
    <w:rsid w:val="00E20D7F"/>
    <w:rsid w:val="00E21B20"/>
    <w:rsid w:val="00E227C5"/>
    <w:rsid w:val="00E2397E"/>
    <w:rsid w:val="00E23A7C"/>
    <w:rsid w:val="00E25720"/>
    <w:rsid w:val="00E2611E"/>
    <w:rsid w:val="00E26C8A"/>
    <w:rsid w:val="00E35BC1"/>
    <w:rsid w:val="00E37258"/>
    <w:rsid w:val="00E372B6"/>
    <w:rsid w:val="00E41C64"/>
    <w:rsid w:val="00E42EF0"/>
    <w:rsid w:val="00E44017"/>
    <w:rsid w:val="00E44DF0"/>
    <w:rsid w:val="00E458E9"/>
    <w:rsid w:val="00E45D16"/>
    <w:rsid w:val="00E46DEC"/>
    <w:rsid w:val="00E46EB3"/>
    <w:rsid w:val="00E52782"/>
    <w:rsid w:val="00E54604"/>
    <w:rsid w:val="00E55D5B"/>
    <w:rsid w:val="00E55D94"/>
    <w:rsid w:val="00E56313"/>
    <w:rsid w:val="00E60045"/>
    <w:rsid w:val="00E61C6D"/>
    <w:rsid w:val="00E7003A"/>
    <w:rsid w:val="00E70761"/>
    <w:rsid w:val="00E73BDA"/>
    <w:rsid w:val="00E757A9"/>
    <w:rsid w:val="00E77438"/>
    <w:rsid w:val="00E80586"/>
    <w:rsid w:val="00E83F96"/>
    <w:rsid w:val="00E851EA"/>
    <w:rsid w:val="00E85459"/>
    <w:rsid w:val="00E85BFD"/>
    <w:rsid w:val="00E910F8"/>
    <w:rsid w:val="00E9252B"/>
    <w:rsid w:val="00E928D5"/>
    <w:rsid w:val="00E93695"/>
    <w:rsid w:val="00E94394"/>
    <w:rsid w:val="00E9720C"/>
    <w:rsid w:val="00EA0007"/>
    <w:rsid w:val="00EA1DC2"/>
    <w:rsid w:val="00EA1EB1"/>
    <w:rsid w:val="00EA2A8C"/>
    <w:rsid w:val="00EB17FF"/>
    <w:rsid w:val="00EB2810"/>
    <w:rsid w:val="00EC1EBA"/>
    <w:rsid w:val="00EC658B"/>
    <w:rsid w:val="00ED4028"/>
    <w:rsid w:val="00ED43A7"/>
    <w:rsid w:val="00ED5CF3"/>
    <w:rsid w:val="00ED7222"/>
    <w:rsid w:val="00EE51E9"/>
    <w:rsid w:val="00EE7BE8"/>
    <w:rsid w:val="00EF2F9F"/>
    <w:rsid w:val="00EF2FC9"/>
    <w:rsid w:val="00EF3A09"/>
    <w:rsid w:val="00EF427C"/>
    <w:rsid w:val="00EF6A3D"/>
    <w:rsid w:val="00F030F7"/>
    <w:rsid w:val="00F0341C"/>
    <w:rsid w:val="00F0787F"/>
    <w:rsid w:val="00F10EAF"/>
    <w:rsid w:val="00F143BB"/>
    <w:rsid w:val="00F1554C"/>
    <w:rsid w:val="00F24453"/>
    <w:rsid w:val="00F26058"/>
    <w:rsid w:val="00F261E2"/>
    <w:rsid w:val="00F26BE2"/>
    <w:rsid w:val="00F31080"/>
    <w:rsid w:val="00F32F67"/>
    <w:rsid w:val="00F33E05"/>
    <w:rsid w:val="00F34FB1"/>
    <w:rsid w:val="00F3663B"/>
    <w:rsid w:val="00F376E3"/>
    <w:rsid w:val="00F3778D"/>
    <w:rsid w:val="00F41AC5"/>
    <w:rsid w:val="00F43C22"/>
    <w:rsid w:val="00F443C5"/>
    <w:rsid w:val="00F44B01"/>
    <w:rsid w:val="00F4610E"/>
    <w:rsid w:val="00F468CB"/>
    <w:rsid w:val="00F52185"/>
    <w:rsid w:val="00F5780C"/>
    <w:rsid w:val="00F60353"/>
    <w:rsid w:val="00F60811"/>
    <w:rsid w:val="00F60F97"/>
    <w:rsid w:val="00F62C1D"/>
    <w:rsid w:val="00F63353"/>
    <w:rsid w:val="00F63AFC"/>
    <w:rsid w:val="00F70742"/>
    <w:rsid w:val="00F71B6E"/>
    <w:rsid w:val="00F73D82"/>
    <w:rsid w:val="00F7467E"/>
    <w:rsid w:val="00F80F1A"/>
    <w:rsid w:val="00F8323F"/>
    <w:rsid w:val="00F8371A"/>
    <w:rsid w:val="00F8388F"/>
    <w:rsid w:val="00F85663"/>
    <w:rsid w:val="00F906C4"/>
    <w:rsid w:val="00F909E6"/>
    <w:rsid w:val="00F93AA7"/>
    <w:rsid w:val="00F951D9"/>
    <w:rsid w:val="00FA1080"/>
    <w:rsid w:val="00FA2E8F"/>
    <w:rsid w:val="00FA4EF2"/>
    <w:rsid w:val="00FA652D"/>
    <w:rsid w:val="00FA6A04"/>
    <w:rsid w:val="00FB1E94"/>
    <w:rsid w:val="00FB33FE"/>
    <w:rsid w:val="00FB429C"/>
    <w:rsid w:val="00FB5263"/>
    <w:rsid w:val="00FC0D03"/>
    <w:rsid w:val="00FC2874"/>
    <w:rsid w:val="00FC3350"/>
    <w:rsid w:val="00FC3847"/>
    <w:rsid w:val="00FC47E6"/>
    <w:rsid w:val="00FC57FB"/>
    <w:rsid w:val="00FC6005"/>
    <w:rsid w:val="00FD3F89"/>
    <w:rsid w:val="00FE2006"/>
    <w:rsid w:val="00FF0CC2"/>
    <w:rsid w:val="00FF159E"/>
    <w:rsid w:val="00FF17D0"/>
    <w:rsid w:val="00FF1DBE"/>
    <w:rsid w:val="00FF2542"/>
    <w:rsid w:val="00FF3674"/>
    <w:rsid w:val="00FF5E7B"/>
    <w:rsid w:val="00FF624C"/>
    <w:rsid w:val="00FF632E"/>
    <w:rsid w:val="00FF67A3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F08A673-A078-4D24-A474-5FF31F3F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36955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2C3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Lanssens</dc:creator>
  <cp:keywords/>
  <dc:description/>
  <cp:lastModifiedBy>An Claeys</cp:lastModifiedBy>
  <cp:revision>3</cp:revision>
  <dcterms:created xsi:type="dcterms:W3CDTF">2017-03-03T09:01:00Z</dcterms:created>
  <dcterms:modified xsi:type="dcterms:W3CDTF">2017-03-03T09:02:00Z</dcterms:modified>
</cp:coreProperties>
</file>